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B8A8" w14:textId="77777777" w:rsidR="0091363C" w:rsidRDefault="006450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C23E4A3" w14:textId="77777777" w:rsidR="0091363C" w:rsidRDefault="0064508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80738BB" w14:textId="103F067E" w:rsidR="0091363C" w:rsidRPr="009621AB" w:rsidRDefault="0064508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4C32A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8306ED"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8306ED"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8306ED"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8306ED"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818069F" w14:textId="77777777" w:rsidR="0091363C" w:rsidRPr="009621AB" w:rsidRDefault="008306E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4C32A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645087" w:rsidRPr="004C32A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4C32A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«Звездочки»</w:t>
      </w:r>
    </w:p>
    <w:p w14:paraId="6CC2CD70" w14:textId="77777777" w:rsidR="0091363C" w:rsidRPr="009621AB" w:rsidRDefault="0064508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08502D10" w14:textId="77777777" w:rsidR="0091363C" w:rsidRDefault="00B904F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64508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gramStart"/>
      <w:r w:rsidR="00645087"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12.05 - 16.05</w:t>
      </w:r>
      <w:proofErr w:type="gramEnd"/>
      <w:r w:rsidR="00645087"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</w:t>
      </w:r>
      <w:r w:rsidR="00645087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06DD7D88" w14:textId="5CE8D515" w:rsidR="0091363C" w:rsidRPr="009621AB" w:rsidRDefault="00B904F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4C32A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9621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7A257F27" w14:textId="6B436124" w:rsidR="00B904F3" w:rsidRPr="006D0B11" w:rsidRDefault="00B904F3" w:rsidP="006D0B1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6D0B1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2-неделя</w:t>
      </w:r>
    </w:p>
    <w:p w14:paraId="0B8BF694" w14:textId="77777777" w:rsidR="0091363C" w:rsidRDefault="0091363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1363C" w14:paraId="1CA7A247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F458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59C2E" w14:textId="77777777" w:rsidR="004C32A2" w:rsidRDefault="004C32A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49B7456" w14:textId="12F28C1B" w:rsidR="0091363C" w:rsidRDefault="006450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45508" w14:textId="77777777" w:rsidR="004C32A2" w:rsidRDefault="004C32A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ACAB95F" w14:textId="52758FA4" w:rsidR="0091363C" w:rsidRDefault="006450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3638D8" w14:textId="77777777" w:rsidR="0091363C" w:rsidRDefault="006450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96082" w14:textId="77777777" w:rsidR="004C32A2" w:rsidRDefault="004C32A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12F8D50" w14:textId="3E0ECE33" w:rsidR="0091363C" w:rsidRDefault="006450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4AB44" w14:textId="77777777" w:rsidR="004C32A2" w:rsidRDefault="004C32A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84CFD8B" w14:textId="57C82DDF" w:rsidR="0091363C" w:rsidRDefault="006450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1363C" w14:paraId="199A2A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93D08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74170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61DE1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549C8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C6009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D2610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63C" w14:paraId="4EFE9E51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EE045" w14:textId="77777777" w:rsidR="0091363C" w:rsidRDefault="006450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дүниеде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керегі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бейбітшілік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бауырластығы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 /// "Мир, счастье, братство людей – вот что нужно нам на этом свете!". (Марк Твен)</w:t>
            </w:r>
          </w:p>
        </w:tc>
      </w:tr>
      <w:tr w:rsidR="0091363C" w14:paraId="564D9DF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C6EC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3A57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5FEF646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7DEC8B2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76A3440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70760A9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7B82719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91363C" w14:paraId="0B688D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2691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69F6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выработанных трудовых посильных навыках детей, о их значении в развитии самостоятельности детей.</w:t>
            </w:r>
          </w:p>
          <w:p w14:paraId="46CEED0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"Копилка семян для сада-огорода".</w:t>
            </w:r>
          </w:p>
        </w:tc>
      </w:tr>
      <w:tr w:rsidR="0091363C" w14:paraId="5ECC19B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FCEAF" w14:textId="77777777" w:rsidR="0091363C" w:rsidRDefault="00BF13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</w:t>
            </w:r>
            <w:r w:rsidR="00645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0A78E93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6B99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"Опрыскивание, полив комнатных растений". (навыки самообслуживания, ознакомление с окружающим миром)</w:t>
            </w:r>
          </w:p>
          <w:p w14:paraId="4059D56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DAA1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"Рыхление почвы в горшках с комнатными растениями". (навыки самообслуживания, ознакомление с окружающим миром)</w:t>
            </w:r>
          </w:p>
          <w:p w14:paraId="1151FE2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F1B6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"Наведение порядка в полках, коробках с игрушками". (навыки самообслуживания, ознакомление с окружающим миром)</w:t>
            </w:r>
          </w:p>
          <w:p w14:paraId="3A1BB32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понятие о бережливости к игрушкам,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4025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"Учимся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заправлять постель". (навыки самообслуживания, ознакомление с окружающим миром)</w:t>
            </w:r>
          </w:p>
          <w:p w14:paraId="3BCA4EB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9D80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"Замена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грязных полотенец". (навыки самообслуживания, ознакомление с окружающим миром)</w:t>
            </w:r>
          </w:p>
          <w:p w14:paraId="55209A4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91363C" w14:paraId="770A16F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385F4" w14:textId="77777777" w:rsidR="0091363C" w:rsidRDefault="00913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6C0E0" w14:textId="77777777" w:rsidR="0091363C" w:rsidRPr="00706AED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"Пальчики". (физическое воспитание, ознакомление с окружающим миром, развитие речи)</w:t>
            </w:r>
          </w:p>
          <w:p w14:paraId="7892260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14:paraId="19CA579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14:paraId="028E8BA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14:paraId="31914D8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14:paraId="2E59150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лег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кровать.</w:t>
            </w:r>
          </w:p>
          <w:p w14:paraId="2A88B99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14:paraId="5A4475A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чуть- чуть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вздремнул</w:t>
            </w:r>
          </w:p>
          <w:p w14:paraId="0F61559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14:paraId="241C585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14:paraId="6E76ECE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14:paraId="636C5E0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14:paraId="4F60C84D" w14:textId="77777777" w:rsidR="0091363C" w:rsidRPr="00FA7FB2" w:rsidRDefault="00FA7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118EC" w14:textId="77777777" w:rsidR="0091363C" w:rsidRPr="00FA7FB2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Баянбаева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"Золотое зернышко". (развитие речи, художественная литература, ознакомление с окружающим миром)</w:t>
            </w:r>
          </w:p>
          <w:p w14:paraId="1256059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процессе выращивания хлеба, начиная с весны и до осени; развивать слуховое внимание, память, мышление, речь, вызывать интерес к художественному слову; воспитывать уважение к труду человека.</w:t>
            </w:r>
          </w:p>
          <w:p w14:paraId="0921C60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"Золотое зернышко"</w:t>
            </w:r>
          </w:p>
          <w:p w14:paraId="6FB7CA2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Веселится,</w:t>
            </w:r>
          </w:p>
          <w:p w14:paraId="78D2DD1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Золотится</w:t>
            </w:r>
          </w:p>
          <w:p w14:paraId="4C78615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кузовах машин пшеница.</w:t>
            </w:r>
          </w:p>
          <w:p w14:paraId="413B4A6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зёрнышки</w:t>
            </w:r>
          </w:p>
          <w:p w14:paraId="1AA23EA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Жарятся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4AD32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Ехать зёрнам в кузовах</w:t>
            </w:r>
          </w:p>
          <w:p w14:paraId="1A935F6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вертеться в жерновах,</w:t>
            </w:r>
          </w:p>
          <w:p w14:paraId="22BEC86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Греться в печке,</w:t>
            </w:r>
          </w:p>
          <w:p w14:paraId="0C1B122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потом</w:t>
            </w:r>
          </w:p>
          <w:p w14:paraId="059429E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прийти</w:t>
            </w:r>
          </w:p>
          <w:p w14:paraId="201749B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Лепёшкой в дом —</w:t>
            </w:r>
          </w:p>
          <w:p w14:paraId="38730AE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корочкой блестящей,</w:t>
            </w:r>
          </w:p>
          <w:p w14:paraId="3076269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Вкусной и хрустящей.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2830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Пальчиковое упражнение "Новый дом". (физическое воспитание, ознакомление с окружающим миром, развитие речи)</w:t>
            </w:r>
          </w:p>
          <w:p w14:paraId="3E59BB7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 (ударять, чередуя, кулачком о кулачок),</w:t>
            </w:r>
          </w:p>
          <w:p w14:paraId="137ADF1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 бери, мой друг!</w:t>
            </w:r>
          </w:p>
          <w:p w14:paraId="6BCC402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новый дом, (ставить рядом ладошки "стены"),</w:t>
            </w:r>
          </w:p>
          <w:p w14:paraId="15C6F69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окошко в доме том (складывать указательные пальцы "палочкой", остальные соединять "крышей"),</w:t>
            </w:r>
          </w:p>
          <w:p w14:paraId="0CEF86A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ещё одно повыше,</w:t>
            </w:r>
          </w:p>
          <w:p w14:paraId="5C0E8A0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Есть труба вверху на крыше (мизинец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отставлять в сторону – труба),</w:t>
            </w:r>
          </w:p>
          <w:p w14:paraId="34D290C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готов, зовём гостей: (показывать оба указательных пальца),</w:t>
            </w:r>
          </w:p>
          <w:p w14:paraId="0D07FDE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"Проходите поскорей!" (делать приглашающий жест рукой).</w:t>
            </w:r>
          </w:p>
          <w:p w14:paraId="06A44CD4" w14:textId="77777777" w:rsidR="0091363C" w:rsidRPr="004F774E" w:rsidRDefault="004F77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4268C" w14:textId="77777777" w:rsidR="0091363C" w:rsidRPr="00A317AD" w:rsidRDefault="00FA7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Скороговорки. (развитие речи, ознакомление с окружающим миром)</w:t>
            </w:r>
          </w:p>
          <w:p w14:paraId="4DE7B84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Кукушка кукушонку купила капюшон,</w:t>
            </w:r>
          </w:p>
          <w:p w14:paraId="4D95597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759592E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  <w:p w14:paraId="06327B7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мышами во ржи подружились ежи.</w:t>
            </w:r>
          </w:p>
          <w:p w14:paraId="59B8721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Ушли в камыши – и во ржи не души.</w:t>
            </w:r>
          </w:p>
          <w:p w14:paraId="13FE4DC7" w14:textId="77777777" w:rsidR="0091363C" w:rsidRPr="004F774E" w:rsidRDefault="004F77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A883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(ознакомление с окружающим миром, развитие речи)</w:t>
            </w:r>
          </w:p>
          <w:p w14:paraId="2F484CF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03BCA4C7" w14:textId="77777777" w:rsidR="0091363C" w:rsidRPr="004F774E" w:rsidRDefault="004F77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1363C" w14:paraId="640B7F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1110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6EBA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косичками (короткими веревками) (физическое воспитание, музыка, развитие речи, ознакомление с окружающим миром)</w:t>
            </w:r>
          </w:p>
          <w:p w14:paraId="0CDBECD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держать косички за концы двумя руками впереди;</w:t>
            </w:r>
          </w:p>
          <w:p w14:paraId="6C18E4C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покрутить косички руками (словно крутить руль);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 С каждым разом можно темп и счет (до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увеличивать.</w:t>
            </w:r>
          </w:p>
          <w:p w14:paraId="120D210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руки по бокам, внизу, косички в правой руке; 1- развести руки в стороны, 2 - поднять руки вверх, переложить косички в другую руку; 3 - в стороны;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То же повторить в другую сторону. Повторить по 3 раза в каждую сторону.</w:t>
            </w:r>
          </w:p>
          <w:p w14:paraId="1CB9AE4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стопы, косички в правой руке внизу; 1- согнуть левую ногу в колене, поднять, переложить косички в другую руку;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То же повторить в другую сторону. Повторить по 3 раза в каждую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сторону.</w:t>
            </w:r>
          </w:p>
          <w:p w14:paraId="1A601A1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ширине плеч, держать за концы косичек, внизу; 1- вытянуть руки вперед; 2 - наклониться вперед, вниз, коснуться пола; 3 - руки вперед;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73D48EB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ноги врозь, положить косички на голову, руки на поясе; 1 - выставить правую ногу в сторону; 2 - приставить левую ногу; 3 - левую ногу в сторону; 4 - приставить правую ногу,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3C74A19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ноги врозь, держать косички внизу; 1- присесть, руки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616892F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ИП: стоя, ноги вместе, руки на поясе, косички перед собой на полу;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прыжки вокруг косички в правую затем левую сторону по 4 раза. Марш на месте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упражнение еще раз-два.</w:t>
            </w:r>
          </w:p>
          <w:p w14:paraId="03DA2D6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91363C" w14:paraId="2E5F598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7463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D499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6D2C82F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</w:t>
            </w:r>
          </w:p>
          <w:p w14:paraId="5FA818A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4EC705C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(Пусть будет хлеб на столе. Приятного аппетита.)</w:t>
            </w:r>
          </w:p>
          <w:p w14:paraId="4434885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91363C" w14:paraId="2A8C894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A8DC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DB6D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23FBAAF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труде человека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8D9EE2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Шыңырау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Бәзғалам</w:t>
            </w:r>
            <w:proofErr w:type="spellEnd"/>
            <w:r w:rsidR="009621AB">
              <w:fldChar w:fldCharType="begin"/>
            </w:r>
            <w:r w:rsidR="009621AB">
              <w:instrText xml:space="preserve"> HYPERLINK "https://kitap.kz/music/2/murat-abugazynyng-oryndauyndagy-kuyler" \h </w:instrText>
            </w:r>
            <w:r w:rsidR="009621AB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21AB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B91A7F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«Почему нужно помогать другим?» Цель: воспитать у детей стремление помогать другим. 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Обсудить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почему важно помогать тем, кто в этом нуждается.</w:t>
            </w:r>
          </w:p>
          <w:p w14:paraId="0DE5236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том, как можно помочь дома, в садике, друзьям. Привести примеры ситуаций, где помощь меняет что-то к лучшему. Попросить детей рассказать о случаях, когда они помогли кому-то.</w:t>
            </w:r>
          </w:p>
        </w:tc>
      </w:tr>
      <w:tr w:rsidR="0091363C" w14:paraId="7FB9935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C291C" w14:textId="77777777" w:rsidR="0091363C" w:rsidRDefault="00913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204B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организованной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69BBCFE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14:paraId="6523884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14:paraId="1F3061A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14:paraId="1E1E937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14:paraId="160D041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14:paraId="0C63C75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14:paraId="6AE349A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14:paraId="2C8D0E2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454C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цветущих растениях в детском саду. (развитие речи, ознакомление с окружающим миром)</w:t>
            </w:r>
          </w:p>
          <w:p w14:paraId="3614CD4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Алферова</w:t>
            </w:r>
          </w:p>
          <w:p w14:paraId="5714E49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сиреневой аллее</w:t>
            </w:r>
          </w:p>
          <w:p w14:paraId="5792DBC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сиреневый фонарь.</w:t>
            </w:r>
          </w:p>
          <w:p w14:paraId="380680D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фонарика – звоночек,</w:t>
            </w:r>
          </w:p>
          <w:p w14:paraId="6C88A0B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звонок звенит звонарь –</w:t>
            </w:r>
          </w:p>
          <w:p w14:paraId="508BC2E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сказочный, загадочный</w:t>
            </w:r>
          </w:p>
          <w:p w14:paraId="1CC04FE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Сиреневый звонарь,</w:t>
            </w:r>
          </w:p>
          <w:p w14:paraId="18C6887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цветут под звон сирени</w:t>
            </w:r>
          </w:p>
          <w:p w14:paraId="136F245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аллея, и фонарь.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2CE6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дождя для сельскохозяйственных культур. (развитие речи, ознакомление с окружающим миром)</w:t>
            </w:r>
          </w:p>
          <w:p w14:paraId="17458F0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Кайрат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</w:t>
            </w:r>
          </w:p>
          <w:p w14:paraId="628DB7B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71CCF69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5F1BD66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49FD941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20284D8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45329C2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419CED1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3C40674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0DC77D3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391B801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 на юг, в Казань!</w:t>
            </w:r>
          </w:p>
          <w:p w14:paraId="6F0D0B4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Улетай, улетай,</w:t>
            </w:r>
          </w:p>
          <w:p w14:paraId="627598D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моря и за Китай!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5ADB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родное!" (физическое воспитание, развитие речи, ознакомление с окружающим миром).</w:t>
            </w:r>
          </w:p>
          <w:p w14:paraId="41976E5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69703C3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родное!</w:t>
            </w:r>
          </w:p>
          <w:p w14:paraId="11C40B6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голубое,</w:t>
            </w:r>
          </w:p>
          <w:p w14:paraId="28F6A2C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18CF416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620DAE9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образовательной деятельности в детском саду.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0A9D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положительную мотивацию к организованной деятельности, воспитывать дружелюбие. (развитие речи, ознакомление с окружающим миром)</w:t>
            </w:r>
          </w:p>
          <w:p w14:paraId="48B0205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мы все возьмемся,</w:t>
            </w:r>
          </w:p>
          <w:p w14:paraId="27D5091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14:paraId="32CA714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рассмеемся,</w:t>
            </w:r>
          </w:p>
          <w:p w14:paraId="1B6873E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14:paraId="113441B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14:paraId="1CC9AB3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</w:tc>
      </w:tr>
      <w:tr w:rsidR="0091363C" w14:paraId="1B28257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5C22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61455" w14:textId="77777777" w:rsidR="00306A65" w:rsidRDefault="00306A65" w:rsidP="00306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"Повороты в строю".</w:t>
            </w:r>
          </w:p>
          <w:p w14:paraId="3A46C344" w14:textId="77777777" w:rsidR="00306A65" w:rsidRDefault="00306A65" w:rsidP="00306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метания в горизонтальную цель левой рукой, навыки перестроения в звенья по три, повороты направо, налево, кругом в строю. Совершенствовать навыки бега на носках, с высоким подниманием колена, мелким и широким шагом.</w:t>
            </w:r>
          </w:p>
          <w:p w14:paraId="47BDDEFF" w14:textId="77777777" w:rsidR="00306A65" w:rsidRDefault="00306A65" w:rsidP="00306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"Попади в круг".</w:t>
            </w:r>
          </w:p>
          <w:p w14:paraId="5A20A790" w14:textId="77777777" w:rsidR="00CE344E" w:rsidRDefault="00CE344E" w:rsidP="00CE34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"Посчитаем мышей. Наборы чисел."</w:t>
            </w:r>
          </w:p>
          <w:p w14:paraId="31C931BB" w14:textId="77777777" w:rsidR="00CE344E" w:rsidRDefault="00CE344E" w:rsidP="00CE34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объяснять детям о двух наименьших числах,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составляющих число множества предметов до пяти; развивать представления о свойствах быстрого и медленного перемещения предметов.</w:t>
            </w:r>
          </w:p>
          <w:p w14:paraId="0E85946D" w14:textId="77777777" w:rsidR="00CE344E" w:rsidRDefault="00CE344E" w:rsidP="00CE34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упражнения за столом "Два самых маленьких числа белых и серых мышей."</w:t>
            </w:r>
          </w:p>
          <w:p w14:paraId="359BC3A2" w14:textId="77777777" w:rsidR="00CE344E" w:rsidRDefault="00CE344E" w:rsidP="00306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ACF3DF" w14:textId="77777777" w:rsidR="0091363C" w:rsidRPr="005318B7" w:rsidRDefault="00AF45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18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47992" w14:textId="77777777" w:rsidR="00AF4504" w:rsidRDefault="00AF4504" w:rsidP="00AF45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 w:rsidRPr="00091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 р</w:t>
            </w:r>
            <w:r w:rsidR="008D7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"Загадываем загадки".</w:t>
            </w:r>
          </w:p>
          <w:p w14:paraId="65889B6C" w14:textId="77777777" w:rsidR="00AF4504" w:rsidRDefault="00AF4504" w:rsidP="00AF45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жанром художественного слова "загадка"; упражнять в умении подбирать обобщающее слово; совершенствовать технику лимерик при составлении загадок.</w:t>
            </w:r>
          </w:p>
          <w:p w14:paraId="44BF5FB7" w14:textId="77777777" w:rsidR="00AF4504" w:rsidRDefault="00AF4504" w:rsidP="00AF45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и отгадки.</w:t>
            </w:r>
          </w:p>
          <w:p w14:paraId="7CC7D561" w14:textId="77777777" w:rsidR="00AF4504" w:rsidRDefault="00AF4504" w:rsidP="00AF45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упражнение-ассоциация на основе картинок "Какой цветок вы себе представили?".</w:t>
            </w:r>
          </w:p>
          <w:p w14:paraId="40C5B555" w14:textId="77777777" w:rsidR="004C32A2" w:rsidRDefault="00AC5A89" w:rsidP="00AC5A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0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</w:p>
          <w:p w14:paraId="1951EBA4" w14:textId="7BCA6521" w:rsidR="00AC5A89" w:rsidRPr="004C32A2" w:rsidRDefault="00AC5A89" w:rsidP="00AC5A8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"Бабочки".</w:t>
            </w:r>
          </w:p>
          <w:p w14:paraId="76C9C0BA" w14:textId="77777777" w:rsidR="00AC5A89" w:rsidRDefault="00AC5A89" w:rsidP="00AC5A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насекомых; учить лепить бабочку,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показывая характерные особенности.</w:t>
            </w:r>
          </w:p>
          <w:p w14:paraId="42F07977" w14:textId="77777777" w:rsidR="004C32A2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252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Pr="00725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6FF18D" w14:textId="29D062E9" w:rsidR="004C32A2" w:rsidRPr="004C32A2" w:rsidRDefault="004C32A2" w:rsidP="004C32A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Дети</w:t>
            </w:r>
            <w:proofErr w:type="spellEnd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– </w:t>
            </w:r>
            <w:proofErr w:type="spellStart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цветы</w:t>
            </w:r>
            <w:proofErr w:type="spellEnd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жизни</w:t>
            </w:r>
            <w:proofErr w:type="spellEnd"/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48AD4FC" w14:textId="1D198FC8" w:rsidR="004C32A2" w:rsidRDefault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</w:p>
          <w:p w14:paraId="64E27AB9" w14:textId="6340B5C9" w:rsidR="004C32A2" w:rsidRDefault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вместе начинать и вместе завершать ритмические </w:t>
            </w:r>
            <w:proofErr w:type="gramStart"/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движения;  совершенствовать</w:t>
            </w:r>
            <w:proofErr w:type="gramEnd"/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исполнять громки и тихие звуки вместе с </w:t>
            </w:r>
            <w:proofErr w:type="gramStart"/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педагогом;  формирование</w:t>
            </w:r>
            <w:proofErr w:type="gramEnd"/>
            <w:r w:rsidRPr="004C3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исполнять на музыкальных инструментах громкие тихие звуки. </w:t>
            </w:r>
          </w:p>
          <w:p w14:paraId="715BEE2E" w14:textId="77777777" w:rsidR="004C32A2" w:rsidRDefault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C5462CF" w14:textId="158DE057" w:rsidR="0091363C" w:rsidRDefault="00645087" w:rsidP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F591F" w14:textId="77777777" w:rsidR="00C97D10" w:rsidRDefault="00C97D10" w:rsidP="00C97D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"Стройся, направо!".</w:t>
            </w:r>
          </w:p>
          <w:p w14:paraId="10EABD67" w14:textId="77777777" w:rsidR="00C97D10" w:rsidRDefault="00C97D10" w:rsidP="00C97D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прыжка в длину с места не менее 70 сантиметров; навыки метания в вертикальную цель с расстояния 1,5–2 метра; совершенствовать навыки перестроения в звенья по три; с поворотами направо, налево, кругом в строю.</w:t>
            </w:r>
          </w:p>
          <w:p w14:paraId="1870C24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«Кто чем питается?»</w:t>
            </w:r>
          </w:p>
          <w:p w14:paraId="38DAF26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«Назови детёнышей»</w:t>
            </w:r>
          </w:p>
          <w:p w14:paraId="4292C2AB" w14:textId="173B0346" w:rsidR="004C32A2" w:rsidRDefault="001C09A7" w:rsidP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06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306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06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5945316" w14:textId="77777777" w:rsidR="005A2D9B" w:rsidRPr="005A2D9B" w:rsidRDefault="005A2D9B" w:rsidP="005A2D9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A2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М. </w:t>
            </w:r>
            <w:proofErr w:type="spellStart"/>
            <w:r w:rsidRPr="005A2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Төрежановтың</w:t>
            </w:r>
            <w:proofErr w:type="spellEnd"/>
            <w:r w:rsidRPr="005A2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"Адал дос" әңгімесін оқу. Батыл, ержүрек, қайсар".</w:t>
            </w:r>
          </w:p>
          <w:p w14:paraId="6FCC9B00" w14:textId="253819D4" w:rsidR="004C32A2" w:rsidRDefault="005A2D9B" w:rsidP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09754841" w14:textId="35DA01AC" w:rsidR="005A2D9B" w:rsidRPr="004C32A2" w:rsidRDefault="005A2D9B" w:rsidP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Балаларда "туған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жер" түсінігін дамыту;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М.Төрежановтың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"Адал дос" әңгімесінің мазмұнымен таныстыру; қазақ тілінде мәтінді тыңдау мен оқиға тізбегін байқау біліктіліктерінің дамуына әсер ету; қорқыныш, қайсарлық, әлсізге қамқорлық сияқты аспектілерді түсіндіру; берілген сөздерге қарама-қарсы мағынала сөз табуға, сұрақтарға еркін жауап беруге жаттықтыру; жақсы әдеттерге дағдыландыру.</w:t>
            </w:r>
          </w:p>
          <w:p w14:paraId="1DBCC9FB" w14:textId="0DFF2393" w:rsidR="0091363C" w:rsidRPr="004C32A2" w:rsidRDefault="0091363C" w:rsidP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D51D6" w14:textId="77777777" w:rsidR="000B683E" w:rsidRDefault="000B683E" w:rsidP="000B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 </w:t>
            </w:r>
            <w:r w:rsidRPr="00091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Алимбаев «Привычка кота».</w:t>
            </w:r>
          </w:p>
          <w:p w14:paraId="24596CAA" w14:textId="77777777" w:rsidR="000B683E" w:rsidRDefault="000B683E" w:rsidP="000B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произведением М. Алимбаева «Привычка кота»; закреплять знания детей о домашних животных; воспитывать у детей литературно-художественный вкус, поэтический слух; учить понимать и чувствовать настроение стихотворения; развивать память, воображение; прививать любовь к домашним животным.</w:t>
            </w:r>
          </w:p>
          <w:p w14:paraId="11F79913" w14:textId="77777777" w:rsidR="004C32A2" w:rsidRDefault="00645087" w:rsidP="004C32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7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320294AC" w14:textId="77777777" w:rsidR="00A16C6C" w:rsidRPr="002735DC" w:rsidRDefault="00A16C6C" w:rsidP="00A16C6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Давайте</w:t>
            </w:r>
            <w:proofErr w:type="spellEnd"/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жить</w:t>
            </w:r>
            <w:proofErr w:type="spellEnd"/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дружно</w:t>
            </w:r>
            <w:proofErr w:type="spellEnd"/>
            <w:r w:rsidRPr="002735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80E606E" w14:textId="77777777" w:rsidR="00A16C6C" w:rsidRPr="002735DC" w:rsidRDefault="00A16C6C" w:rsidP="00A16C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273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Pr="002735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и воспринимать музыкальное произведение до конца и различать части произведения; совершенствовать навыки выполнения движения танца в соответствии с музыкой, изменяя движения во второй части;   прививать интерес к самостоятельному исполнению простейшего ритмического рисунка в оркестре.</w:t>
            </w:r>
          </w:p>
          <w:p w14:paraId="3A19BEBE" w14:textId="15AE83B6" w:rsidR="0091363C" w:rsidRPr="005318B7" w:rsidRDefault="005318B7" w:rsidP="004C32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75A71" w14:textId="77777777" w:rsidR="00BD2751" w:rsidRDefault="00BD2751" w:rsidP="00BD2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"Прыжки с поворотами".</w:t>
            </w:r>
          </w:p>
          <w:p w14:paraId="7D15453D" w14:textId="77777777" w:rsidR="00BD2751" w:rsidRDefault="00BD2751" w:rsidP="00BD2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прыжка на месте с поворотами направо, налево; навыки метания в горизонтальную цель правой рукой; развивать навыки ходьбы на носках, с высоким подниманием колена.</w:t>
            </w:r>
          </w:p>
          <w:p w14:paraId="14A676A7" w14:textId="77777777" w:rsidR="004C32A2" w:rsidRDefault="00A759C9" w:rsidP="00A759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1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E983454" w14:textId="3175F0DF" w:rsidR="00A759C9" w:rsidRPr="004C32A2" w:rsidRDefault="00A759C9" w:rsidP="00A759C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"Дождик, дождик, лей, лей!".</w:t>
            </w:r>
          </w:p>
          <w:p w14:paraId="501C309D" w14:textId="77777777" w:rsidR="00A759C9" w:rsidRDefault="00A759C9" w:rsidP="00A759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основные представления детей о дожде; продолжать развивать умения следить за характеристиками осадков; 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весеннем посеве.</w:t>
            </w:r>
          </w:p>
          <w:p w14:paraId="6481D66B" w14:textId="77777777" w:rsidR="00A759C9" w:rsidRDefault="00A759C9" w:rsidP="00A759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дождем.</w:t>
            </w:r>
          </w:p>
          <w:p w14:paraId="640BA97A" w14:textId="77777777" w:rsidR="00A759C9" w:rsidRDefault="00A759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Имитационная игра "Дождь".</w:t>
            </w:r>
          </w:p>
          <w:p w14:paraId="2E7188A9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"Красивый чайник".</w:t>
            </w:r>
          </w:p>
          <w:p w14:paraId="54947EFB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элементом татарского орнамента, техникой декорирования элементов посуды (чайника) краской.</w:t>
            </w:r>
          </w:p>
          <w:p w14:paraId="5FD836E0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"Цветок".</w:t>
            </w:r>
          </w:p>
          <w:p w14:paraId="04BE2B76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"Угадай, какая посуда спрятана".</w:t>
            </w:r>
          </w:p>
          <w:p w14:paraId="0E95F98E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весны</w:t>
            </w:r>
          </w:p>
          <w:p w14:paraId="2A936C18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нет ручьям покоя –</w:t>
            </w:r>
          </w:p>
          <w:p w14:paraId="74A68E56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журчат в кустах.</w:t>
            </w:r>
          </w:p>
          <w:p w14:paraId="34AF6D3B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золотое</w:t>
            </w:r>
          </w:p>
          <w:p w14:paraId="48FE512A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чистых-чистых небесах.</w:t>
            </w:r>
          </w:p>
          <w:p w14:paraId="5F7CA534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Льет лучи на лес и луг</w:t>
            </w:r>
          </w:p>
          <w:p w14:paraId="4BDA99C6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все цветы вокруг:</w:t>
            </w:r>
          </w:p>
          <w:p w14:paraId="1C4A31A0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Розовые, синие,</w:t>
            </w:r>
          </w:p>
          <w:p w14:paraId="655E81CB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красные,</w:t>
            </w:r>
          </w:p>
          <w:p w14:paraId="75A62B33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один – красивые,</w:t>
            </w:r>
          </w:p>
          <w:p w14:paraId="02D4374C" w14:textId="77777777" w:rsidR="005B1A70" w:rsidRDefault="005B1A70" w:rsidP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Хоть и очень разные. (Б.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Асаналиса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25A0427" w14:textId="77777777" w:rsidR="005B1A70" w:rsidRDefault="005B1A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5DFFB8" w14:textId="77777777" w:rsidR="0091363C" w:rsidRDefault="00913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63C" w14:paraId="3AF58E5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2F8C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E2E3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"За общим столом еда вкусней". //</w:t>
            </w:r>
          </w:p>
          <w:p w14:paraId="67BF40F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F2BB61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(Будет хлеб – будет и песня).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91363C" w14:paraId="4B58601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1537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D376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4CD4606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"Одеться, застегнуться, на друга оглянуться, проверить, все ли в порядке, прикрыта ли дверка шкафа".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14:paraId="0A827F4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91363C" w14:paraId="30DF28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B21C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BBDC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цветущей сиренью.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4ADAB5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сирени, как кустарнике, ее цветении весной; побуждать описывать сирень, ее особенности; развивать наблюдательность, эстетические чувства; воспитывать любовь к природе.</w:t>
            </w:r>
          </w:p>
          <w:p w14:paraId="05929C6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рассмотреть, описать, поделиться впечатлениями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растении.</w:t>
            </w:r>
          </w:p>
          <w:p w14:paraId="6486913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растение?</w:t>
            </w:r>
          </w:p>
          <w:p w14:paraId="197E434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сирень. Сирень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 или кустарник?</w:t>
            </w:r>
          </w:p>
          <w:p w14:paraId="1BE8A3A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Сирень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кустарник. Почему мы называем сирень кустарником?</w:t>
            </w:r>
          </w:p>
          <w:p w14:paraId="46DB573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сирени много стволов, кора сирени серая, почти гладкая; на ветках по весне появляются почки; почки довольно крупные с заостренным концом. В мае из почек появляются листья, а во второй половине мая распускаются цветы сиреневого, белого, лилового цветов. Цветы собраны как бы в гроздья, долго не опадают. В каждом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соцветии четыре лепестка, и цветы издают душистый аромат.</w:t>
            </w:r>
          </w:p>
          <w:p w14:paraId="67ACF9F8" w14:textId="77777777" w:rsidR="0091363C" w:rsidRPr="00933206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дорожек, беседки, очистка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1FE930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4E5A8D7D" w14:textId="77777777" w:rsidR="0091363C" w:rsidRPr="008B0E52" w:rsidRDefault="008B0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"Рыбаки и рыбки". 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02F2E5A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по сигналу, развивать умение прыгать на двух ногах в рывке на месте; развивать реакцию, силу, ловкость.</w:t>
            </w:r>
          </w:p>
          <w:p w14:paraId="3B60169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"Прятки". (физическое воспитание, ознакомление с окружающим миром)</w:t>
            </w:r>
          </w:p>
          <w:p w14:paraId="704ECB0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играть по правилам, ориентироваться в пространстве, быть внимательным, чутким, умение бегать с ускорением;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терпение, целеустремленность, дружелюбие.</w:t>
            </w:r>
          </w:p>
          <w:p w14:paraId="19CF191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игры с поделками из природного материала; катание на велосипеде.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познавательное, творческое развитие)</w:t>
            </w:r>
          </w:p>
          <w:p w14:paraId="3903647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14D5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грозой.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871F4D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об осадках, о грозе, как весеннем явлении природы; развивать умение замечать изменения в природе весной; воспитывать любознательность.</w:t>
            </w:r>
          </w:p>
          <w:p w14:paraId="56CA2F2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время для молчаливого наблюдения за явлением природы, дает возможность высказывать мысли, чувства об увиденном. Затем задает вопросы:</w:t>
            </w:r>
          </w:p>
          <w:p w14:paraId="257F9F3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думаете, то, что мы наблюдаем: это дождь или гроза? Чем они отличаются?</w:t>
            </w:r>
          </w:p>
          <w:p w14:paraId="2C0CF09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Гроза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бурное ненастье с громом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молнией. Во время грозы проливается на землю очень много воды. После одной грозы могут быть даже наводнения, затапливаются улицы, реки могут выйти из берегов.</w:t>
            </w:r>
          </w:p>
          <w:p w14:paraId="07763C8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Молния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большой разряд электричества между облаком и землей, между облаками. Молния бывает после каждой грозы, затем идут сильные дожди, природа оживает, воздух очищается, а растения чистые сияют.</w:t>
            </w:r>
          </w:p>
          <w:p w14:paraId="5DFDBE7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грохот,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сопровождающий молнию во время грозы.</w:t>
            </w:r>
          </w:p>
          <w:p w14:paraId="6A7FF15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 время дождя может не быть ни молнии, ни грома. А грозы в основном бывают в мае,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июне месяце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Иногда во время грозы может пойти град. О нем еще поговорим.</w:t>
            </w:r>
          </w:p>
          <w:p w14:paraId="495B170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для закрепления представлений.</w:t>
            </w:r>
          </w:p>
          <w:p w14:paraId="468E979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Живут сестра и брат:</w:t>
            </w:r>
          </w:p>
          <w:p w14:paraId="675A835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Одну всякий видит,</w:t>
            </w:r>
          </w:p>
          <w:p w14:paraId="166CF09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 слышит,</w:t>
            </w:r>
          </w:p>
          <w:p w14:paraId="6C56270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всякий слышит,</w:t>
            </w:r>
          </w:p>
          <w:p w14:paraId="4024C39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 видит. (Молния и гром).</w:t>
            </w:r>
          </w:p>
          <w:p w14:paraId="5D6F3AC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птица орёл,</w:t>
            </w:r>
          </w:p>
          <w:p w14:paraId="0F300CB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Несёт в зубах огонь,</w:t>
            </w:r>
          </w:p>
          <w:p w14:paraId="41638E9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Огневые стрелы пускает,</w:t>
            </w:r>
          </w:p>
          <w:p w14:paraId="2361D16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её не поймает. (Молния).</w:t>
            </w:r>
          </w:p>
          <w:p w14:paraId="7AAA5B9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нужно вести себя во время грозы?</w:t>
            </w:r>
          </w:p>
          <w:p w14:paraId="74898D0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выходить на улицу, лучше выключить электроприборы, электричество. Молния сверкает красиво, но она очень опасна для животных, растений, человека. Если вас застала гроза, немедленно необходимо спрятаться в здании, не под деревом. Под деревом прятаться категорически нельзя.</w:t>
            </w:r>
          </w:p>
          <w:p w14:paraId="5BF3E3B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 Частые дожди и туманы — к плодородному году.</w:t>
            </w:r>
          </w:p>
          <w:p w14:paraId="3674AB4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Молния блеснула после дождя без грома – к ясной погоде.</w:t>
            </w:r>
          </w:p>
          <w:p w14:paraId="34DC29B9" w14:textId="77777777" w:rsidR="0091363C" w:rsidRPr="00A76B91" w:rsidRDefault="00A76B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"Быть первым". (физическое воспитание)</w:t>
            </w:r>
          </w:p>
          <w:p w14:paraId="7D39710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обегать разные предметы, стоящие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одной линии; вызывать желание участвовать в соревнованиях, не нарушая правил игры.</w:t>
            </w:r>
          </w:p>
          <w:p w14:paraId="1FB1023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лучше прыгнет?" (физическое воспитание)</w:t>
            </w:r>
          </w:p>
          <w:p w14:paraId="64ADC89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 движения, ловкость, учить прыгать с поворотами направо, налево.</w:t>
            </w:r>
          </w:p>
          <w:p w14:paraId="79F480C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сверстниками: игры с поделками из бумаги.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развитие, познавательное, творческое развитие)</w:t>
            </w:r>
          </w:p>
          <w:p w14:paraId="33FD0FC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  <w:p w14:paraId="0E5456F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выносного игрового материала в коробку (контейнер).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499D2C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7A58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туманом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(развитие речи, ознакомление с окружающим миром)</w:t>
            </w:r>
          </w:p>
          <w:p w14:paraId="6DD5532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тумане, как явлении природы; развивать умение описывать наблюдаемое явление, составляя сложные предложения, подбирая слова-синонимы; развивать воображение, наблюдательность, интерес к природным явлениям поздней весной.</w:t>
            </w:r>
          </w:p>
          <w:p w14:paraId="2BE4D53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4D4802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серый он бывает,</w:t>
            </w:r>
          </w:p>
          <w:p w14:paraId="6745954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от нас собой скрывает,</w:t>
            </w:r>
          </w:p>
          <w:p w14:paraId="737CFD0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он легкий и густой,</w:t>
            </w:r>
          </w:p>
          <w:p w14:paraId="1D045B9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облако большой. (Туман)</w:t>
            </w:r>
          </w:p>
          <w:p w14:paraId="4B39E27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Что случилось у нас на участке, в округе?</w:t>
            </w:r>
          </w:p>
          <w:p w14:paraId="06B163F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туман. Откуда он появляется? Из чего он состоит? Нужно ли его бояться?</w:t>
            </w:r>
          </w:p>
          <w:p w14:paraId="5E55D7A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Туман - это природное явление, возникает тогда, когда вода испаряется с теплой поверхности, поднимается в виде пара в холодный воздух; иногда холодные потоки воздуха проходят в теплых местах, где испаряется вода.</w:t>
            </w:r>
          </w:p>
          <w:p w14:paraId="1E3FB78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Когда чаще всего мы наблюдаем туман?</w:t>
            </w:r>
          </w:p>
          <w:p w14:paraId="0D6F976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Туман наблюдается чаще по утрам, вечерам, когда слой воздуха сильно охлаждается. Туман бывает и весной, и летом, и осенью. И зимой в теплых краях его можно наблюдать.</w:t>
            </w:r>
          </w:p>
          <w:p w14:paraId="0D10CF9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"Загадка о тумане"</w:t>
            </w:r>
          </w:p>
          <w:p w14:paraId="58F9C1E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кругом не видно,</w:t>
            </w:r>
          </w:p>
          <w:p w14:paraId="008FBAA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пелене укрылся двор.</w:t>
            </w:r>
          </w:p>
          <w:p w14:paraId="24F8009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чудо? Что за силы?</w:t>
            </w:r>
          </w:p>
          <w:p w14:paraId="593C7B7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 растворяет вор?</w:t>
            </w:r>
          </w:p>
          <w:p w14:paraId="0059C0A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Неужели наше зренье</w:t>
            </w:r>
          </w:p>
          <w:p w14:paraId="0E40102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уловит даже тень?</w:t>
            </w:r>
          </w:p>
          <w:p w14:paraId="4AB7461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утречко такое,</w:t>
            </w:r>
          </w:p>
          <w:p w14:paraId="7409880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каков же будет день?</w:t>
            </w:r>
          </w:p>
          <w:p w14:paraId="2CB366A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Проморгали утро,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значит,</w:t>
            </w:r>
          </w:p>
          <w:p w14:paraId="7975076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строки календаря.</w:t>
            </w:r>
          </w:p>
          <w:p w14:paraId="19AAD1B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Разглядеть бы все, иначе</w:t>
            </w:r>
          </w:p>
          <w:p w14:paraId="493D244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Растираем глазки зря.</w:t>
            </w:r>
          </w:p>
          <w:p w14:paraId="49A6028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Зря? Тогда почистим зубы,</w:t>
            </w:r>
          </w:p>
          <w:p w14:paraId="00BCA2A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Приберем свою постель.</w:t>
            </w:r>
          </w:p>
          <w:p w14:paraId="5FB7D84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окном витают клубы,</w:t>
            </w:r>
          </w:p>
          <w:p w14:paraId="2AF1C55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цвета - одна пастель.</w:t>
            </w:r>
          </w:p>
          <w:p w14:paraId="182C3E8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 в день уносит время,</w:t>
            </w:r>
          </w:p>
          <w:p w14:paraId="7466683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озаряет двор.</w:t>
            </w:r>
          </w:p>
          <w:p w14:paraId="17B8531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 месте, крыша, стены,</w:t>
            </w:r>
          </w:p>
          <w:p w14:paraId="1558FFE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растворился вор. (Д. Ахметова)</w:t>
            </w:r>
          </w:p>
          <w:p w14:paraId="125E63F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мышь". (ознакомление с окружающим миром, физическое воспитание)</w:t>
            </w:r>
          </w:p>
          <w:p w14:paraId="4A2DB7C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56F0E85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730F677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31022497" w14:textId="77777777" w:rsidR="0091363C" w:rsidRPr="008D24D0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A428A3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правильную форму общения в группах как основу для развития детского коллектива.</w:t>
            </w:r>
          </w:p>
          <w:p w14:paraId="25BC9C1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сбор выносного игрового материала в коробку (контейнер).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FBD2F3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аккуратного пользования игрушками, организованного сбора в группу;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848E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335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(развитие речи, ознакомление с окружающим миром)</w:t>
            </w:r>
          </w:p>
          <w:p w14:paraId="49A1F1E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о том, что солнце - источник света, тепла, изменений в природе, в жизни животных, птиц, насекомых, человека; воспитывать любознательность, любовь к природе.</w:t>
            </w:r>
          </w:p>
          <w:p w14:paraId="64C9196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года сейчас? Какое время суток?</w:t>
            </w:r>
          </w:p>
          <w:p w14:paraId="11E08E5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догадались об этом?</w:t>
            </w:r>
          </w:p>
          <w:p w14:paraId="6EC2489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смотреть прямо на солнце? Почему?</w:t>
            </w:r>
          </w:p>
          <w:p w14:paraId="2E68D68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Солнце - это большая яркая звезда в космосе, для нас кажется, что в небе. Свет солнца распространяется очень далеко, его видно их далеких планет. Поэтому сила света солнца очень большая и такая, что может навредить зрению.</w:t>
            </w:r>
          </w:p>
          <w:p w14:paraId="06F9C52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благодаря солнцу?</w:t>
            </w:r>
          </w:p>
          <w:p w14:paraId="370CCB5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- это источник света почти для всех растений, что любят свет, посмотрите, как зазеленела, зацвела Земля. Это благодаря солнцу.</w:t>
            </w:r>
          </w:p>
          <w:p w14:paraId="00E1E3F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выделяет солнце?</w:t>
            </w:r>
          </w:p>
          <w:p w14:paraId="74F2100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Солнце - источник тепла. Его тепла хватает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миллиарды лет; это очень много; его хватает каждому человеку, животному, птице, насекомому, что живут на Земле. Вот, какое щедрое солнце.</w:t>
            </w:r>
          </w:p>
          <w:p w14:paraId="055EC6D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"Солнце зовет поиграть". Д. Ахметова.</w:t>
            </w:r>
          </w:p>
          <w:p w14:paraId="1FFE54A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наше ясное</w:t>
            </w:r>
          </w:p>
          <w:p w14:paraId="7B02A03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Машет детворе,</w:t>
            </w:r>
          </w:p>
          <w:p w14:paraId="2EC999D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Подмигивая глазками</w:t>
            </w:r>
          </w:p>
          <w:p w14:paraId="071F1BE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небесном янтаре:</w:t>
            </w:r>
          </w:p>
          <w:p w14:paraId="4F7D539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для вас согрело</w:t>
            </w:r>
          </w:p>
          <w:p w14:paraId="15FD95D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во цвету,</w:t>
            </w:r>
          </w:p>
          <w:p w14:paraId="3C6915F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Разбудило птичек</w:t>
            </w:r>
          </w:p>
          <w:p w14:paraId="267D8B6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маленьком саду.</w:t>
            </w:r>
          </w:p>
          <w:p w14:paraId="395A28B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Выходите! Жду вас!</w:t>
            </w:r>
          </w:p>
          <w:p w14:paraId="52D7D73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 на дворе.</w:t>
            </w:r>
          </w:p>
          <w:p w14:paraId="3D67DBF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хочу я</w:t>
            </w:r>
          </w:p>
          <w:p w14:paraId="546EE9D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вами быть в игре!</w:t>
            </w:r>
          </w:p>
          <w:p w14:paraId="3E0E167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выходите,</w:t>
            </w:r>
          </w:p>
          <w:p w14:paraId="3D812EB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Радуйте меня.</w:t>
            </w:r>
          </w:p>
          <w:p w14:paraId="1FE93D7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Смейтесь и шумите,</w:t>
            </w:r>
          </w:p>
          <w:p w14:paraId="51E850D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- моя родня.</w:t>
            </w:r>
          </w:p>
          <w:p w14:paraId="5872ABB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Но от солнечного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тепла иногда надо беречься. Когда именно? Кто скажет?</w:t>
            </w:r>
          </w:p>
          <w:p w14:paraId="423344C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 конце весны, летом много солнечных днем, температура воздуха поднимается, становится жарко. И от прямых солнечных лучей можно получить ожог кожи и солнечный удар. Поэтому необходимо соблюдать правила безопасности. Какие?</w:t>
            </w:r>
          </w:p>
          <w:p w14:paraId="43E18AD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солнце выходим только в головных уборах, одеваемся легко, избегаем игр под прямыми солнечными лучами.</w:t>
            </w:r>
          </w:p>
          <w:p w14:paraId="3E971A3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перекопке, рыхлении лунок вокруг растений. (физическое воспитание, ознакомление с окружающим миром)</w:t>
            </w:r>
          </w:p>
          <w:p w14:paraId="45D582D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соблюдения правил безопасного выполнения трудовых поручений при оказании помощи взрослому; побуждать выполнять поручения качественно, до конца.</w:t>
            </w:r>
          </w:p>
          <w:p w14:paraId="2B09BAF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предмет, который спрятался". (физическое воспитание)</w:t>
            </w:r>
          </w:p>
          <w:p w14:paraId="2F5754E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ходить в разные стороны, находить что-то спрятанное,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тренироваться на скорость, играть, не нарушая правил игры; развивать ориентировку в пространстве.</w:t>
            </w:r>
          </w:p>
          <w:p w14:paraId="4461D9D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"Бездомный заяц". (физическое воспитание)</w:t>
            </w:r>
          </w:p>
          <w:p w14:paraId="78EF13D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быстроту, умение реагировать на сигнал, формировать навыки ориентировки в пространстве; воспитывать дружелюбие.</w:t>
            </w:r>
          </w:p>
          <w:p w14:paraId="06D87620" w14:textId="77777777" w:rsidR="0091363C" w:rsidRPr="008D24D0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ходьба по бревну, сохраняя равновесия.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воспитание, познавательное развитие)</w:t>
            </w:r>
          </w:p>
          <w:p w14:paraId="39384F7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D57A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травянистых растений.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228902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травянистых растениях; развивать умение замечать изменения в природе весной.</w:t>
            </w:r>
          </w:p>
          <w:p w14:paraId="1930583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14:paraId="6EB4A9E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в саду кудряшка —</w:t>
            </w:r>
          </w:p>
          <w:p w14:paraId="23E76CD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рубашка,</w:t>
            </w:r>
          </w:p>
          <w:p w14:paraId="0047779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Сердечко золотое.</w:t>
            </w:r>
          </w:p>
          <w:p w14:paraId="50C446A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это такое? (Ромашка).</w:t>
            </w:r>
          </w:p>
          <w:p w14:paraId="14D8651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Капли солнца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спозаранку</w:t>
            </w:r>
          </w:p>
          <w:p w14:paraId="4CAB107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Появились на полянке.</w:t>
            </w:r>
          </w:p>
          <w:p w14:paraId="59A2F79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 жёлтый сарафанчик</w:t>
            </w:r>
          </w:p>
          <w:p w14:paraId="5C01910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Нарядился... (Одуванчик)</w:t>
            </w:r>
          </w:p>
          <w:p w14:paraId="4325C1B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детям, что эти растения растут на лугах, любят свет. Познакомить детей с растениями, которые растут на поле; формировать представлений о развитии и росте растений.</w:t>
            </w:r>
          </w:p>
          <w:p w14:paraId="1A84585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строением растений (корни, стебли, листья, цветы, семена), объясняя, что у каждого растения они разные, растения цветут.</w:t>
            </w:r>
          </w:p>
          <w:p w14:paraId="623E3F3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Ромашка – неприхотливое растение, цветущее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год жизни; у нее тонкий стебель, узкие зеленые листья; цветки состоят из яркой желтой сердцевины и вытянутых белоснежных лепестков; лепестков очень много, они выстроены в несколько рядов. Высаживают ромашку рассадой и семенами.</w:t>
            </w:r>
          </w:p>
          <w:p w14:paraId="090D49D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Одуванчик - травянистое растение, имеет гладкие длинные ровные стебли, раскидистые большие листья, на краю стеблей распускаются желтые пушистые пахучие цветы. Цветы во второй половине дня или во время дождя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закрываются. Таким образом цветок спасает пыльцу от влаги. Одуванчик отцветает, превращаясь в белый пушистый шар из семян. Когда дует ветер, семена на парашютиках разлетаются, чтобы на следующий год пустить корни.</w:t>
            </w:r>
          </w:p>
          <w:p w14:paraId="5DD5F9B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одуванчик, и ромашку используют для лечения от болезней.</w:t>
            </w:r>
          </w:p>
          <w:p w14:paraId="74DAE2E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Примета. «Март с водой, апрель с травой, а май с цветами».</w:t>
            </w:r>
          </w:p>
          <w:p w14:paraId="0C3FEC4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сбор опавших сухих мелких веток, отцветших соцветий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емкость. (физическое воспитание, навыки самообслуживания, ознакомление с окружающим миром)</w:t>
            </w:r>
          </w:p>
          <w:p w14:paraId="0B57F50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485EC3F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казахский язык, развитие речи)</w:t>
            </w:r>
          </w:p>
          <w:p w14:paraId="7691833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4763F20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комара". (физическое воспитание)</w:t>
            </w:r>
          </w:p>
          <w:p w14:paraId="6048EBF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вверх с места, доставая предмет, подвешенный выше поднятой руки ребенка; развивать ловкость, вестибулярный аппарат.</w:t>
            </w:r>
          </w:p>
          <w:p w14:paraId="6890E1AE" w14:textId="77777777" w:rsidR="0091363C" w:rsidRPr="00497BF6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сверстниками; развитие движений: прыжки на двух, одной ногах с продвижением вперед.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192EBB9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</w:tr>
      <w:tr w:rsidR="0091363C" w14:paraId="01C5D6E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3747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9054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аккуратно снимать одежду, правильно размещать в шкафу, вырабатывать умение бережно расходовать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04FD3AC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"Нам ведь не до скуки, мылим мылом руки. Руки чистые, полотенце пушистое. Вещи не разбросаны, волосы причесаны". (Д. Ахметова) //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91363C" w14:paraId="73E4FD1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1AB71" w14:textId="77777777" w:rsidR="0091363C" w:rsidRDefault="00913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AD3E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упражнения. (физическое воспитание, ознакомление с окружающим, развитие речи)</w:t>
            </w:r>
          </w:p>
          <w:p w14:paraId="278F810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мельницу вперёд,</w:t>
            </w:r>
          </w:p>
          <w:p w14:paraId="4755FA6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(вращение прямых рук вперёд и назад),</w:t>
            </w:r>
          </w:p>
          <w:p w14:paraId="4873395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будем все,</w:t>
            </w:r>
          </w:p>
          <w:p w14:paraId="076BEA9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прыгаем в бассейн (наклоны вперёд),</w:t>
            </w:r>
          </w:p>
          <w:p w14:paraId="5212915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назад прогнёмся,</w:t>
            </w:r>
          </w:p>
          <w:p w14:paraId="2D5EC08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Хорошенько разомнёмся (наклоны назад),</w:t>
            </w:r>
          </w:p>
          <w:p w14:paraId="270DA40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попрыгать нам пора,</w:t>
            </w:r>
          </w:p>
          <w:p w14:paraId="515BAE3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не прыгали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утра (прыжки на месте),</w:t>
            </w:r>
          </w:p>
          <w:p w14:paraId="4536400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 на месте в заключенье,</w:t>
            </w:r>
          </w:p>
          <w:p w14:paraId="4D4234A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тоже упражненье (ходьба на месте),</w:t>
            </w:r>
          </w:p>
          <w:p w14:paraId="7FEB307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потянулись —</w:t>
            </w:r>
          </w:p>
          <w:p w14:paraId="7CAFA68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славно отдохнули (дети садятся).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4DD7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Чистоговорка на Ч (развитие речи, ознакомление с окружающим миром)</w:t>
            </w:r>
          </w:p>
          <w:p w14:paraId="5F00F64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"Паровоз"</w:t>
            </w:r>
          </w:p>
          <w:p w14:paraId="42F49F6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</w:t>
            </w:r>
          </w:p>
          <w:p w14:paraId="3D938F8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14:paraId="60F508F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чу-чу!</w:t>
            </w:r>
          </w:p>
          <w:p w14:paraId="336632B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укачу! (Т. Волгина)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5674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круглые, треугольные, квадратные, прямоугольные предметы". (основы математики, ознакомление с окружающим миром)</w:t>
            </w:r>
          </w:p>
          <w:p w14:paraId="3448213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E9F0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"Хлопни в ладоши". (физическое развитие, ознакомление с окружающим, развитие речи)</w:t>
            </w:r>
          </w:p>
          <w:p w14:paraId="6D97D94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артикуляцию, умение выделять в словах названный звук; воспитывать внимательность.</w:t>
            </w:r>
          </w:p>
          <w:p w14:paraId="7576B3A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только один из нескольких звуков, например, звук [С], который нужно будет услышать в словах.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6350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"Придумай движение". (физическое воспитание, развитие речи, ознакомление с окружающим миром)</w:t>
            </w:r>
          </w:p>
          <w:p w14:paraId="65BD2C0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14:paraId="254EE44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ребенок выходит в середину круга, показывает комплекс из одного или нескольких движений, остальные должны точь-в-точь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повторить.</w:t>
            </w:r>
          </w:p>
          <w:p w14:paraId="5E97780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вариант: каждый в кругу поочередно показывает движения, остальные повторяют.</w:t>
            </w:r>
          </w:p>
        </w:tc>
      </w:tr>
      <w:tr w:rsidR="0091363C" w14:paraId="6D6F1C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E0C9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5970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(напиток)); благодарить.</w:t>
            </w:r>
          </w:p>
          <w:p w14:paraId="283EEA4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0ADF19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(Кто сыт - хорошо засыпает, кто голоден - не уснет.)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C1930B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91363C" w14:paraId="0FA8D9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0496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C7C4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"Умный сапожник". (физическое воспитание, музыка, художественная литература)</w:t>
            </w:r>
          </w:p>
        </w:tc>
      </w:tr>
      <w:tr w:rsidR="0091363C" w14:paraId="5F68839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EB44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8150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03CCE2E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гимнастика "Поднимаем выше груз". Задачи: учить детей укреплять мышцы дыхательной системы.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.: основная стойка, руки опущены вниз, впереди, сжаты в кулаках.</w:t>
            </w:r>
          </w:p>
          <w:p w14:paraId="6629748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Выполнение: медленно поднять руки до уровня грудной клетки - вдох. Возвращение в исходное положение - выдох. повторить 6-8 раз.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</w:tc>
      </w:tr>
      <w:tr w:rsidR="0091363C" w14:paraId="2872905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CE6D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0755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7221422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</w:t>
            </w:r>
          </w:p>
          <w:p w14:paraId="00F4701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C7D27F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(Пусть будет хлеб на столе. Приятного аппетита.)</w:t>
            </w:r>
          </w:p>
        </w:tc>
      </w:tr>
      <w:tr w:rsidR="0091363C" w14:paraId="5807C4ED" w14:textId="77777777" w:rsidTr="00464486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715B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9FB3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где растет?" (ознакомление с окружающим миром, развитие речи)</w:t>
            </w:r>
          </w:p>
          <w:p w14:paraId="2216EA4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растениях, развивать навыки определения пространственных взаимоотношений между предметами, группировать растения. Развитие у детей мышления и активности.</w:t>
            </w:r>
          </w:p>
          <w:p w14:paraId="6426B7AD" w14:textId="77777777" w:rsidR="007F0B9D" w:rsidRDefault="007F0B9D" w:rsidP="007F0B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явления природы".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C615ACA" w14:textId="77777777" w:rsidR="007F0B9D" w:rsidRDefault="007F0B9D" w:rsidP="007F0B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явлениях природы; развивать память, мышление, расширять кругозор.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4C348" w14:textId="77777777" w:rsidR="0091363C" w:rsidRPr="00464486" w:rsidRDefault="007F0B9D" w:rsidP="00464486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7F0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</w:t>
            </w:r>
            <w:r w:rsidR="004644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  <w:r w:rsidR="00464486" w:rsidRPr="0046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464486" w:rsidRPr="0046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тема «Загадки ворона Метра»</w:t>
            </w:r>
            <w:r w:rsidR="00464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Задача Развивать у детей интерес к самостоятельному решению познавательных и творческих задач. Развивать логическое мышление моторику рук.</w:t>
            </w:r>
          </w:p>
          <w:p w14:paraId="4C24A16F" w14:textId="77777777" w:rsidR="0091363C" w:rsidRDefault="0091363C" w:rsidP="004644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1F7F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развитию конструктивных способностей "История моряка Габита".</w:t>
            </w:r>
          </w:p>
          <w:p w14:paraId="47A2940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конструировать водное судно с использованием строительных материалов: брусьев, арок, призм, кубов, цилиндров; отработать знания о водном транспорте.</w:t>
            </w:r>
          </w:p>
          <w:p w14:paraId="4314929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"Летит, ходит или плывет".</w:t>
            </w:r>
          </w:p>
          <w:p w14:paraId="0748E62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"Подумай, назови конфету". (ознакомление с окружающим миром, развитие речи)</w:t>
            </w:r>
          </w:p>
          <w:p w14:paraId="12B32A1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разные сюжетные картинки и картинки (с узорами). Задание: найти подходящее название для конфеты, картинку в такой обертке. Например, картинки и узоры:</w:t>
            </w:r>
          </w:p>
          <w:p w14:paraId="7E624A6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 (карандаш, бумага) - можно "Школьная".</w:t>
            </w:r>
          </w:p>
          <w:p w14:paraId="1BCC7AE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Фортепиано, аккордеон, скрипка, труба - "Музыкальная".</w:t>
            </w:r>
          </w:p>
          <w:p w14:paraId="0E92C52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Апельсины, яблоки, бананы, груши - название "Фруктовая".</w:t>
            </w:r>
          </w:p>
          <w:p w14:paraId="2FA26AF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Море, лодка, корабль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название "Морская".</w:t>
            </w:r>
          </w:p>
          <w:p w14:paraId="04ED907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Ель, береза, сосна - название "Лесная".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C1B2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"Эхо". (ознакомление с окружающим миром, развитие речи)</w:t>
            </w:r>
          </w:p>
          <w:p w14:paraId="393B16B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постановка.</w:t>
            </w:r>
          </w:p>
          <w:p w14:paraId="2AE3390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развитию математических способностей "Ориентировка в пространстве".</w:t>
            </w:r>
          </w:p>
          <w:p w14:paraId="6A0EC2F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ориентироваться на поверхности; уточнять и обобщать понятия "справа", "слева", "высоко",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"низко", "далеко", "близко". Закрепить знания о последовательности чисел в пределах 5.</w:t>
            </w:r>
          </w:p>
          <w:p w14:paraId="535B45C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"Военные учения", "Ориентировка в пространстве", "Далеко- близко".</w:t>
            </w:r>
          </w:p>
          <w:p w14:paraId="6F90529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"Вопрос – ответ".</w:t>
            </w:r>
          </w:p>
          <w:p w14:paraId="0EBD0AE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"Водители". (ознакомление с окружающим миром, развитие речи)</w:t>
            </w:r>
          </w:p>
          <w:p w14:paraId="0558F60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у детей представления о профессии шофера, автомеханика.</w:t>
            </w:r>
          </w:p>
          <w:p w14:paraId="40E3FCE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доброжелательности, готовности прийти на помощь, культуру поведения в транспорте.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B16BF" w14:textId="77777777" w:rsidR="0091363C" w:rsidRPr="0040551F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Театральная постановка "Драматизация сказки "</w:t>
            </w:r>
            <w:r w:rsidR="00D04D17"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-бобовое зернышко". (ознакомление с окружающим, развитие речи, художественная литература)</w:t>
            </w:r>
          </w:p>
          <w:p w14:paraId="78546085" w14:textId="77777777" w:rsidR="0091363C" w:rsidRDefault="00D04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творческие способности детей, коммуникативные навыки, эмоциональную сферу; прививать интерес к народным сказкам.</w:t>
            </w:r>
          </w:p>
        </w:tc>
      </w:tr>
      <w:tr w:rsidR="0091363C" w14:paraId="49B1F19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AA69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6D22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"Заштопай одеяло". (основы математики, конструирование, ознакомление с окружающим миром, развитие речи)</w:t>
            </w:r>
          </w:p>
          <w:p w14:paraId="63697C2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знакомство с геометрическими фигурами; развивать умение находить геометрические фигуры по местоположению.</w:t>
            </w:r>
          </w:p>
          <w:p w14:paraId="60CC0D4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закрыть свободное пространство фигурами.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5357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от 1 до 10. (основы математики, ознакомление с окружающим миром, развитие речи)</w:t>
            </w:r>
          </w:p>
          <w:p w14:paraId="2181725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7E0D734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Научились мы считать.</w:t>
            </w:r>
          </w:p>
          <w:p w14:paraId="650DA4D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а дальше мы не знаем,</w:t>
            </w:r>
          </w:p>
          <w:p w14:paraId="577ACC9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вместе посчитаем?</w:t>
            </w:r>
          </w:p>
          <w:p w14:paraId="1D068A1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14:paraId="1EEBEBF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14:paraId="5BC8669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14:paraId="3215162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14:paraId="6DFFF22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A3C3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"Продолжи". (ознакомление с окружающим миром, развитие речи, художественная литература)</w:t>
            </w:r>
          </w:p>
          <w:p w14:paraId="30E475F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начинает любую сказку, ребенок должен понять, о какой сказке идет речь и продолжить ее.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EBE8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"Качели". (ознакомление с окружающим миром, развитие речи)</w:t>
            </w:r>
          </w:p>
          <w:p w14:paraId="4A31130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дифференцировать нижнее и верхнее положение языка, что необходимо для дифференциации свистящих и шипящих звуков.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4757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"Найти по описанию". (основы математики, ознакомление с окружающим миром, развитие речи)</w:t>
            </w:r>
          </w:p>
          <w:p w14:paraId="410A783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понятия о величинах (длинный - короткий, широкий - узкий, высокий - низкий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развивать исследовательское поведение.</w:t>
            </w:r>
          </w:p>
        </w:tc>
      </w:tr>
      <w:tr w:rsidR="0091363C" w14:paraId="15695E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D855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06A5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умение слышать инструкции педагога, навыки последовательного одевания по сезону,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6C3D47E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"Одеться, застегнуться, на друга оглянуться, проверить, все ли в порядке, прикрыта ли дверка шкафа".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05FB514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91363C" w14:paraId="524D2C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D0B9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25BE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травой.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86B66C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растениях разнотравья; развивать внимание, восприятие, воображение, умение замечать изменения в природе весной; воспитывать любовь к растениям.</w:t>
            </w:r>
          </w:p>
          <w:p w14:paraId="4B53E32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C3DFB7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меня на огороде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множество растений:</w:t>
            </w:r>
          </w:p>
          <w:p w14:paraId="20E4520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Огурцы, морковка, лук.</w:t>
            </w:r>
          </w:p>
          <w:p w14:paraId="722BBC1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не любит тени.</w:t>
            </w:r>
          </w:p>
          <w:p w14:paraId="12DADD1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Поливаю и рыхлю,</w:t>
            </w:r>
          </w:p>
          <w:p w14:paraId="7160EAE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 их полю.</w:t>
            </w:r>
          </w:p>
          <w:p w14:paraId="2E20DCE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растёт быстрей сперва,</w:t>
            </w:r>
          </w:p>
          <w:p w14:paraId="3DC6CE3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Угадайте что? – (Трава)</w:t>
            </w:r>
          </w:p>
          <w:p w14:paraId="0EE15D4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когда появляется трава?</w:t>
            </w:r>
          </w:p>
          <w:p w14:paraId="76C47C6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стебли, листва травы зеленого цвета?</w:t>
            </w:r>
          </w:p>
          <w:p w14:paraId="6AE669A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Свет </w:t>
            </w:r>
            <w:r w:rsidR="00644A56"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солнечных лучей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воздействует на растения так, что происходит процесс фотосинтеза. Благодаря фотосинтезу растения получают кислород и создают полезные вещества для своей жизнедеятельности. А кислородом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дышим мы. Поэтому зеленая трава так полезна для человека.</w:t>
            </w:r>
          </w:p>
          <w:p w14:paraId="2470999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рассмотреть одно-два травянистых растения: стебли, листья, цветы, корни.</w:t>
            </w:r>
          </w:p>
          <w:p w14:paraId="0EC01E6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Запомните, растения, цветы нельзя срывать, наступать на них. Почему?</w:t>
            </w:r>
          </w:p>
          <w:p w14:paraId="7B5C11C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Растения полезны для человека; чем больше растений - тем чище воздух.</w:t>
            </w:r>
          </w:p>
          <w:p w14:paraId="162261B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же ухаживать за растениями?</w:t>
            </w:r>
          </w:p>
          <w:p w14:paraId="400ACD3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растения нужно поливать, полоть от вредителей, обогащать почву для лучшего роста.</w:t>
            </w:r>
          </w:p>
          <w:p w14:paraId="7970ACB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«Экономия», «Экология»: Трудовая деятельность: сбор растений для гербария, творческих поделок.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29F0FF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плановый действий </w:t>
            </w:r>
            <w:r w:rsidR="00E205A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поддерживать желание наблюдать 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14:paraId="5B338F8E" w14:textId="77777777" w:rsidR="0091363C" w:rsidRPr="00206158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"Поймай комара". (физическое воспитание, ознакомление с окружающим миром)</w:t>
            </w:r>
          </w:p>
          <w:p w14:paraId="64170FE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вверх с места, доставая предмет, подвешенный выше поднятой руки ребенка; развивать ловкость, вестибулярный аппарат.</w:t>
            </w:r>
          </w:p>
          <w:p w14:paraId="63CAF30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7BDA3E0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метании мешочка с песком в горизонтальную цель; развивать внимание, меткость, ловкость, силу;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терпение, целеустремленность.</w:t>
            </w:r>
          </w:p>
          <w:p w14:paraId="7E89FD8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0ED15C8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83B9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D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поздней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(лиственные, хвойные). (ознакомление с окружающим миром, развитие речи, художественная литература)</w:t>
            </w:r>
          </w:p>
          <w:p w14:paraId="52736D7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двух группах деревьев (лиственные, хвойные); побуждать к различению деревьев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основным признакам и признакам, связанных с весенним оживлением; расширять экологические знания; развивать наблюдательность, внимание; воспитывать любовь к природе.</w:t>
            </w:r>
          </w:p>
          <w:p w14:paraId="313C5FD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436094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14:paraId="580FF0B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14:paraId="7693892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с бедняжки</w:t>
            </w:r>
          </w:p>
          <w:p w14:paraId="15019F1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</w:t>
            </w:r>
          </w:p>
          <w:p w14:paraId="7A41345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назовите все деревья, которые есть у нас на участке, во дворе.</w:t>
            </w:r>
          </w:p>
          <w:p w14:paraId="328282B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как вы определили, что это все деревья?</w:t>
            </w:r>
          </w:p>
          <w:p w14:paraId="53DC8F0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рассказать, что у деревьев есть стволы,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ветки, листья, иголки.</w:t>
            </w:r>
          </w:p>
          <w:p w14:paraId="4F68BBE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у одних деревьев листья, а у других хвоя, то значит, эти деревья различаются? Чем?</w:t>
            </w:r>
          </w:p>
          <w:p w14:paraId="7FFCEF5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лиственные деревья и хвойные деревья. Молодцы.</w:t>
            </w:r>
          </w:p>
          <w:p w14:paraId="2576004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особенность весной есть у деревьев лиственных? Какая у хвойных?</w:t>
            </w:r>
          </w:p>
          <w:p w14:paraId="3AF61F7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лиственных появляются листья, сережки. У хвойных хвоя не опадает, остается зеленой весь год.</w:t>
            </w:r>
          </w:p>
          <w:p w14:paraId="0F226A2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узнать о грибах, которые растут под деревьями:</w:t>
            </w:r>
          </w:p>
          <w:p w14:paraId="36503EE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 сосной - боровик, белый гриб, рыжик.</w:t>
            </w:r>
          </w:p>
          <w:p w14:paraId="3F89F5B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под осиной - подосиновик, груздь, сыроежка, валуй;</w:t>
            </w:r>
          </w:p>
          <w:p w14:paraId="2AA53AF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 березой - подберезовик, белый гриб, сыроежка, валуй;</w:t>
            </w:r>
          </w:p>
          <w:p w14:paraId="1FD4C1E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 елью: белый гриб, рыжик, подосиновик, березовик, груздь, сыроежка;</w:t>
            </w:r>
          </w:p>
          <w:p w14:paraId="401F3AB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 тополем: серый березовик, осиновый груздь.</w:t>
            </w:r>
          </w:p>
          <w:p w14:paraId="091B839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рассказать, почему деревья нужно беречь.</w:t>
            </w:r>
          </w:p>
          <w:p w14:paraId="7F94629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полив лунок с кустарником.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A981FA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390395B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 (физическое воспитание)</w:t>
            </w:r>
          </w:p>
          <w:p w14:paraId="5992BEE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регулировать скорость бега, не сбивать дыхание; развивать ориентировку в пространстве, двигательные навыки бега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DB1A92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"Прыгни через шнур". (физическое воспитание)</w:t>
            </w:r>
          </w:p>
          <w:p w14:paraId="53B45C0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493C0875" w14:textId="77777777" w:rsidR="0091363C" w:rsidRPr="0060471E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1F1D510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проявлять творческие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9B82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светового дня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9D9B43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об изменениях в световом дне поздней весной, побуждать замечать, что день к лету становится длиннее; солнце встает рано и светит долго; развивать наблюдательность.</w:t>
            </w:r>
          </w:p>
          <w:p w14:paraId="5FE4515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какое время суток сейчас? Как вы это узнали?</w:t>
            </w:r>
          </w:p>
          <w:p w14:paraId="5512486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Вспомните и скажите, как и на какой стороне располагалось солнце утром, днем, сейчас вечером.</w:t>
            </w:r>
          </w:p>
          <w:p w14:paraId="396FAB2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чем различие состояния солнца утром, днем и вечером?</w:t>
            </w:r>
          </w:p>
          <w:p w14:paraId="0C05989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Утром солнце находилось в состоянии восхода, зари, в полдень - солнце находилось в зените, а вечером солнце уходит в закат.</w:t>
            </w:r>
          </w:p>
          <w:p w14:paraId="4DBB8CC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В небе зоренька занимается,</w:t>
            </w:r>
          </w:p>
          <w:p w14:paraId="2F14A9C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Золотой рекой </w:t>
            </w:r>
            <w:r w:rsidR="00AD4E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разливается, -</w:t>
            </w:r>
          </w:p>
          <w:p w14:paraId="46C1F7F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кругом лежит степь широкая,</w:t>
            </w:r>
          </w:p>
          <w:p w14:paraId="1A52427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стоит по ней тишь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глубокая...</w:t>
            </w:r>
          </w:p>
          <w:p w14:paraId="60CD1F4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Ковылем густым степь белеется</w:t>
            </w:r>
          </w:p>
          <w:p w14:paraId="3836DD2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Травкой шелковой зеленеется.</w:t>
            </w:r>
          </w:p>
          <w:p w14:paraId="2BCE4D7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День вечереет, ночь близка</w:t>
            </w:r>
          </w:p>
          <w:p w14:paraId="247EF8E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Длинней с горы ложится тень,</w:t>
            </w:r>
          </w:p>
          <w:p w14:paraId="362020A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небе гаснут облака...</w:t>
            </w:r>
          </w:p>
          <w:p w14:paraId="09921D0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 поздно. Вечереет день.</w:t>
            </w:r>
          </w:p>
          <w:p w14:paraId="45709EB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что световой день в мае тоже изменился по сравнению с мартом? Какая разница?</w:t>
            </w:r>
          </w:p>
          <w:p w14:paraId="0C86828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Световой день в мае удлинился. И к лету длительность светового дня будет увеличиваться.</w:t>
            </w:r>
          </w:p>
          <w:p w14:paraId="1F4AC5B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рыхление почвы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грядках, клумбах, очистка от сухого сора, используя инструментарий.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128FF8A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выполнению посильных трудовых действий с детским инструментарием по уходу за растениями, пользоваться перчатками; развивать понимание необходимости, желание добиваться порядка; соблюдать правила безопасности; воспитывать целеустремленность.</w:t>
            </w:r>
          </w:p>
          <w:p w14:paraId="38435CE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0B50379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воспитывать дружелюбие.</w:t>
            </w:r>
          </w:p>
          <w:p w14:paraId="1F71EA6F" w14:textId="77777777" w:rsidR="0091363C" w:rsidRPr="00DF34C0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("Подними монету"). (физическое воспитание)</w:t>
            </w:r>
          </w:p>
          <w:p w14:paraId="703B75D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3424D14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037DB41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проявлять творческие способности, игровые, физические, коммуникативные навыки, выбирать игру по желанию,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19BC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Pr="00D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весенними работами на огороде.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9723CE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весеннем труде взрослых; показать последовательность и объем работ на огороде;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формированию умений ухаживать за овощными культурами, поливать их; воспитывать уважение к труду, любовь к природе.</w:t>
            </w:r>
          </w:p>
          <w:p w14:paraId="7E97E77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место на огороде для грядок, инструментарий, рассказать для чего нужен тот или иной инструмент.</w:t>
            </w:r>
          </w:p>
          <w:p w14:paraId="2498009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последовательный показ работы на грядке: вскопка, подкормка перегноем, минеральными веществами, подготовка, разравнивание места посадки, выравнивание борозд, посев семян,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посадка рассады овощей.</w:t>
            </w:r>
          </w:p>
          <w:p w14:paraId="765AC55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вызывает интерес к семенам овощей: морковь, свекла, капуста).</w:t>
            </w:r>
          </w:p>
          <w:p w14:paraId="1352894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показ правил пользования инструментами, правил гигиены.</w:t>
            </w:r>
          </w:p>
          <w:p w14:paraId="606A4D6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наблюдение проводится в северных, восточных регионах, то рассада высаживается позже; если это южные, западные регионы либо на огороде функционирует теплица, то возможна посадка всех видов посева, посадок.</w:t>
            </w:r>
          </w:p>
          <w:p w14:paraId="6927461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</w:t>
            </w:r>
          </w:p>
          <w:p w14:paraId="22BA02D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Март сухой, апрель дождливый да май холодный — будет хороший урожай.</w:t>
            </w:r>
          </w:p>
          <w:p w14:paraId="550B6A9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Дни похолодания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период с 17 по 24 мая, когда сайгаки выводят свое потомство, детенышей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то 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сайгачат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эти дни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сайгачата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встают на ноги, начинают активно бегать. А люди в эти дни люди не высаживают рассаду на грядки, потому что заморозки могут погубить будущий урожай.</w:t>
            </w:r>
          </w:p>
          <w:p w14:paraId="3205DC9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Загрибельный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"Марш зеленой дружины"</w:t>
            </w:r>
          </w:p>
          <w:p w14:paraId="25EC07E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Зеленеет огород,</w:t>
            </w:r>
          </w:p>
          <w:p w14:paraId="6AF84FE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Краше год от года, —</w:t>
            </w:r>
          </w:p>
          <w:p w14:paraId="531F58F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наш отряд идёт</w:t>
            </w:r>
          </w:p>
          <w:p w14:paraId="74A3FC9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Защищать природу!</w:t>
            </w:r>
          </w:p>
          <w:p w14:paraId="521D8A3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деревьями дружны,</w:t>
            </w:r>
          </w:p>
          <w:p w14:paraId="524D234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обидим кошки,</w:t>
            </w:r>
          </w:p>
          <w:p w14:paraId="744FEBF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этом мире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нужны</w:t>
            </w:r>
          </w:p>
          <w:p w14:paraId="391CE01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слоны, и мошки!</w:t>
            </w:r>
          </w:p>
          <w:p w14:paraId="23CCA49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мечтаем мы о том,</w:t>
            </w:r>
          </w:p>
          <w:p w14:paraId="7CD352C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утром рано</w:t>
            </w:r>
          </w:p>
          <w:p w14:paraId="521C7EC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Расцвели в краю родном</w:t>
            </w:r>
          </w:p>
          <w:p w14:paraId="2A387F5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Маки и тюльпаны!</w:t>
            </w:r>
          </w:p>
          <w:p w14:paraId="54793D4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помощь в посадке саженцев, забрасывание лунок почвой с помощью лопаток. (физическое воспитание)</w:t>
            </w:r>
          </w:p>
          <w:p w14:paraId="4A30105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навыки посильного безопасного труда, отрабатывать технику пользования инвентарем (перчатки, пластиковые лопатки, грабли);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помогать взрослым, выполнять поручения слаженно.</w:t>
            </w:r>
          </w:p>
          <w:p w14:paraId="30EF29F4" w14:textId="77777777" w:rsidR="0091363C" w:rsidRPr="00E10388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62293B6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8960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D04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лекарственными растениями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(подорожник, ромашка, одуванчик). (ознакомление с окружающим миром, развитие речи, художественная литература)</w:t>
            </w:r>
          </w:p>
          <w:p w14:paraId="29FFE8C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узнавать по внешним признакам подорожник, другие наблюдаемые растения;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лекарственных растениях, их пользе </w:t>
            </w:r>
            <w:r w:rsidR="00914CF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человека; воспитывать любознательность.</w:t>
            </w:r>
          </w:p>
          <w:p w14:paraId="5990EAA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2787383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Вдоль дорожек его встретишь,</w:t>
            </w:r>
          </w:p>
          <w:p w14:paraId="0984D2F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Ранки, ссадины излечишь,</w:t>
            </w:r>
          </w:p>
          <w:p w14:paraId="479D91D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Сорвешь листочек осторожно.</w:t>
            </w:r>
          </w:p>
          <w:p w14:paraId="02F1A01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нас излечит? (Подорожник).</w:t>
            </w:r>
          </w:p>
          <w:p w14:paraId="0A97F6F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Такого модника как этот</w:t>
            </w:r>
          </w:p>
          <w:p w14:paraId="02EA1C5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не видела земля,</w:t>
            </w:r>
          </w:p>
          <w:p w14:paraId="6A4D8EA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очень любит среди лета</w:t>
            </w:r>
          </w:p>
          <w:p w14:paraId="3C65BC6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пуховой шапке щеголять. (Одуванчик).</w:t>
            </w:r>
          </w:p>
          <w:p w14:paraId="25FA171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Подорожник - многолетнее травянистое, неприхотливое растение.</w:t>
            </w:r>
          </w:p>
          <w:p w14:paraId="0655568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 знаете, отчего растение так называется?</w:t>
            </w:r>
          </w:p>
          <w:p w14:paraId="12E54C3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Подорожник растет преимущественно вдоль дорог: корни у него короткие; листья собраны в прикорневую розетку, по форме похожи на овал; стебли-цветоносы ровные, тонкие; на конце стеблей вырастает соцветие, как колосок; цветки у подорожника мелкие. Цветет подорожник с мая (или июня на севере) до августа (сентября).</w:t>
            </w:r>
          </w:p>
          <w:p w14:paraId="01A9A54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Подорожник - лекарственное растение; с его помощью лечат раны, простуду и прочие заболевания.</w:t>
            </w:r>
          </w:p>
          <w:p w14:paraId="6436AA0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сравнить подорожник с тем или иным известным детям лекарственным растением. </w:t>
            </w:r>
            <w:r w:rsidR="00407CF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ромашка, так же полезна для обработки ран, лечит простуду и прочее.</w:t>
            </w:r>
          </w:p>
          <w:p w14:paraId="202687F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«Экономия», «Экология»: Трудовая деятельность: сбор растений для гербария, творческих поделок. (физическое воспитание, ознакомление с окружающим миром)</w:t>
            </w:r>
          </w:p>
          <w:p w14:paraId="013B12D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плановый действий </w:t>
            </w:r>
            <w:r w:rsidR="00F074A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поддерживать желание наблюдать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14:paraId="524E31C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 (физическое воспитание, ознакомление с окружающим миром)</w:t>
            </w:r>
          </w:p>
          <w:p w14:paraId="1CD83BD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2E7C9447" w14:textId="77777777" w:rsidR="0091363C" w:rsidRPr="004E701A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7C51343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91363C" w14:paraId="42B5F7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7A4B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6DF5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аккуратно снимать одежду, правильно размещать в шкафу, 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5122E4F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"Нам ведь не до скуки, мылим мылом руки. Руки чистые, полотенце пушистое. Вещи не разбросаны, волосы причесаны". (Д. Ахметова) //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91363C" w14:paraId="64B0C0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B609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487C6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1B397C6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765CA6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(Кто сыт - хорошо засыпает, кто голоден - не уснет.)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6713264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91363C" w14:paraId="48BAB31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DEE2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690D5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Лепка: развивать умение оформлять готовый предмет элементами казахского орнамента в форме: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(лепка, ознакомление с окружающим миром)</w:t>
            </w:r>
          </w:p>
          <w:p w14:paraId="065F11A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картинок, иллюстраций к произведениям (М. Алимбаев "Уроки вежливости",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"Маленький садовод",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"Соловей"). Задачи: побуждать описывать, рассуждать об эпизодах,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желанию пересказывать, рассказывать наизусть; развивать грамматический строй речь, активизировать словарь, прививать любовь к художественное литературе. (ознакомление с окружающим миром, художественная литература, развитие речи)</w:t>
            </w:r>
          </w:p>
          <w:p w14:paraId="0833DD3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 Задачи: развивать музыкальный слух, умение различать музыкальные жанры; совершенствовать танцевальные навыки, чувство ритма.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</w:tr>
      <w:tr w:rsidR="0091363C" w14:paraId="677CADD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55BF6" w14:textId="77777777" w:rsidR="0091363C" w:rsidRDefault="00913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5C7B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– много". (развитие речи, ознакомление с окружающим миром)</w:t>
            </w:r>
          </w:p>
          <w:p w14:paraId="27DB2E5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1E8D934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выбирать предметные картинки-карточки, </w:t>
            </w:r>
            <w:r w:rsidR="00E1478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называя объект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карточке, подбирает множественную форму слова.</w:t>
            </w:r>
          </w:p>
          <w:p w14:paraId="3858C6B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"Оса – осы", "лиса - лисы", "вода - воды", "скамейка – скамейки", "дерево - деревья", "стол – столы".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B465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Динамические упражнения. (физическое воспитание, ознакомление с окружающим, развитие речи)</w:t>
            </w:r>
          </w:p>
          <w:p w14:paraId="51569A3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мельницу вперёд,</w:t>
            </w:r>
          </w:p>
          <w:p w14:paraId="02667684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(вращение прямых рук вперёд и назад),</w:t>
            </w:r>
          </w:p>
          <w:p w14:paraId="2FDD4D3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будем все,</w:t>
            </w:r>
          </w:p>
          <w:p w14:paraId="57E817B7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прыгаем в бассейн (наклоны вперёд),</w:t>
            </w:r>
          </w:p>
          <w:p w14:paraId="7DE2A51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назад прогнёмся,</w:t>
            </w:r>
          </w:p>
          <w:p w14:paraId="7AE351FE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Хорошенько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разомнёмся (наклоны назад),</w:t>
            </w:r>
          </w:p>
          <w:p w14:paraId="7DCD6EC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попрыгать нам пора,</w:t>
            </w:r>
          </w:p>
          <w:p w14:paraId="4D201C6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прыгали с утра (прыжки на месте),</w:t>
            </w:r>
          </w:p>
          <w:p w14:paraId="63EEF10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 на месте в заключенье,</w:t>
            </w:r>
          </w:p>
          <w:p w14:paraId="60A1E100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тоже упражненье (ходьба на месте),</w:t>
            </w:r>
          </w:p>
          <w:p w14:paraId="3D41AB1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потянулись —</w:t>
            </w:r>
          </w:p>
          <w:p w14:paraId="1B4CA4D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славно отдохнули (дети садятся).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D6529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"Шашки". (основы математики, ознакомление с окружающим миром)</w:t>
            </w:r>
          </w:p>
          <w:p w14:paraId="27FEBC8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восприятие, логическое мышление, умение ориентироваться на плоскости, планировать несколько действий наперед; воспитывать терпение, целеустремленность, внимательность, наблюдательность.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41AD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о Родине. (ознакомление с окружающим миром, казахский язык, развитие речи)</w:t>
            </w:r>
          </w:p>
          <w:p w14:paraId="36D70ECA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запоминать пословицы, говорить на казахском языке простые фразы, понимать их значение; воспитывать нравственные качества.</w:t>
            </w:r>
          </w:p>
          <w:p w14:paraId="735F1CF1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Родину любить — верно Родине служить.</w:t>
            </w:r>
          </w:p>
          <w:p w14:paraId="22E6474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Джигит силен там,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родился.</w:t>
            </w:r>
          </w:p>
          <w:p w14:paraId="7749673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Мала птица, а и та свое гнездо бережет.</w:t>
            </w:r>
          </w:p>
          <w:p w14:paraId="56090BC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басталад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(Любовь к Родине у семейного очага зарождается.)</w:t>
            </w:r>
          </w:p>
          <w:p w14:paraId="3414F19C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Отаныңның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күлімдеп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(У себя родине улыбается каждое дерево).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5C93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"Хлопни в ладоши". (физическое воспитание, ознакомление с окружающим, развитие речи)</w:t>
            </w:r>
          </w:p>
          <w:p w14:paraId="0185DB4B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артикуляцию, умение выделять в словах названный звук; воспитывать внимательность.</w:t>
            </w:r>
          </w:p>
          <w:p w14:paraId="073A6D38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детям только один из нескольких звуков,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например, звук [С], который нужно будет услышать в словах.</w:t>
            </w:r>
          </w:p>
        </w:tc>
      </w:tr>
      <w:tr w:rsidR="0091363C" w14:paraId="3C9C27E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54AA3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D1C3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"Копилка семян для сада-огорода".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145DF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мы должны вести себя среди друзей?".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263A2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родителям о достижениях детей; обсудить тему недели задавая вопросы.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54626" w14:textId="77777777" w:rsidR="0091363C" w:rsidRDefault="00D4374C" w:rsidP="00820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воспитателя</w:t>
            </w:r>
            <w:r w:rsidR="00820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45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"Если ребенок часто злится ..".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0E2DD" w14:textId="77777777" w:rsidR="0091363C" w:rsidRDefault="006450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 каким видам труда можно приобщать ребенка в возрасте 4-5 лет".</w:t>
            </w:r>
          </w:p>
        </w:tc>
      </w:tr>
    </w:tbl>
    <w:p w14:paraId="4DB4A1AA" w14:textId="77777777" w:rsidR="0091363C" w:rsidRDefault="0091363C"/>
    <w:sectPr w:rsidR="0091363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3C"/>
    <w:rsid w:val="000257CE"/>
    <w:rsid w:val="0005026B"/>
    <w:rsid w:val="000914CF"/>
    <w:rsid w:val="000B683E"/>
    <w:rsid w:val="001C09A7"/>
    <w:rsid w:val="001D6ABC"/>
    <w:rsid w:val="00206158"/>
    <w:rsid w:val="00306A65"/>
    <w:rsid w:val="00335E04"/>
    <w:rsid w:val="0040551F"/>
    <w:rsid w:val="00407CFB"/>
    <w:rsid w:val="0044363F"/>
    <w:rsid w:val="00464486"/>
    <w:rsid w:val="00497BF6"/>
    <w:rsid w:val="004C32A2"/>
    <w:rsid w:val="004E701A"/>
    <w:rsid w:val="004F774E"/>
    <w:rsid w:val="005318B7"/>
    <w:rsid w:val="005A2D9B"/>
    <w:rsid w:val="005B1A70"/>
    <w:rsid w:val="0060471E"/>
    <w:rsid w:val="00644A56"/>
    <w:rsid w:val="00645087"/>
    <w:rsid w:val="006D0B11"/>
    <w:rsid w:val="00706AED"/>
    <w:rsid w:val="00713B93"/>
    <w:rsid w:val="00725237"/>
    <w:rsid w:val="00764506"/>
    <w:rsid w:val="007F0B9D"/>
    <w:rsid w:val="007F17CD"/>
    <w:rsid w:val="00820D27"/>
    <w:rsid w:val="008306ED"/>
    <w:rsid w:val="008B0E52"/>
    <w:rsid w:val="008D24D0"/>
    <w:rsid w:val="008D791F"/>
    <w:rsid w:val="008D7C42"/>
    <w:rsid w:val="0091363C"/>
    <w:rsid w:val="00914CF6"/>
    <w:rsid w:val="00920B9F"/>
    <w:rsid w:val="00933206"/>
    <w:rsid w:val="009621AB"/>
    <w:rsid w:val="00A16C6C"/>
    <w:rsid w:val="00A317AD"/>
    <w:rsid w:val="00A759C9"/>
    <w:rsid w:val="00A76B91"/>
    <w:rsid w:val="00AB2246"/>
    <w:rsid w:val="00AC5A89"/>
    <w:rsid w:val="00AD4E12"/>
    <w:rsid w:val="00AF4504"/>
    <w:rsid w:val="00B67C68"/>
    <w:rsid w:val="00B904F3"/>
    <w:rsid w:val="00BD2751"/>
    <w:rsid w:val="00BF1337"/>
    <w:rsid w:val="00C97D10"/>
    <w:rsid w:val="00CE344E"/>
    <w:rsid w:val="00D04D17"/>
    <w:rsid w:val="00D17007"/>
    <w:rsid w:val="00D4374C"/>
    <w:rsid w:val="00DE2C6A"/>
    <w:rsid w:val="00DF34C0"/>
    <w:rsid w:val="00E10388"/>
    <w:rsid w:val="00E14782"/>
    <w:rsid w:val="00E205A1"/>
    <w:rsid w:val="00F074A9"/>
    <w:rsid w:val="00FA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64A67"/>
  <w15:docId w15:val="{5D78A06B-1649-42B2-BCE4-7E7408E1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8259</Words>
  <Characters>47079</Characters>
  <Application>Microsoft Office Word</Application>
  <DocSecurity>0</DocSecurity>
  <Lines>392</Lines>
  <Paragraphs>110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3</cp:revision>
  <dcterms:created xsi:type="dcterms:W3CDTF">2025-06-02T06:31:00Z</dcterms:created>
  <dcterms:modified xsi:type="dcterms:W3CDTF">2025-06-03T09:32:00Z</dcterms:modified>
</cp:coreProperties>
</file>